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00D384A" w14:textId="7228A8D2" w:rsidR="00EA6119" w:rsidRDefault="00EA6119" w:rsidP="00D358E3">
      <w:pPr>
        <w:spacing w:after="0"/>
        <w:rPr>
          <w:b/>
          <w:color w:val="00708A"/>
          <w:sz w:val="32"/>
          <w:szCs w:val="24"/>
        </w:rPr>
      </w:pPr>
      <w:r>
        <w:rPr>
          <w:b/>
          <w:noProof/>
          <w:color w:val="00708A"/>
          <w:sz w:val="32"/>
          <w:szCs w:val="24"/>
        </w:rPr>
        <w:drawing>
          <wp:inline distT="0" distB="0" distL="0" distR="0" wp14:anchorId="24D5F982" wp14:editId="37BD6660">
            <wp:extent cx="1718945" cy="134747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C620C6" w14:textId="77777777" w:rsidR="00EA6119" w:rsidRDefault="00EA6119" w:rsidP="00D358E3">
      <w:pPr>
        <w:spacing w:after="0"/>
        <w:rPr>
          <w:b/>
          <w:color w:val="00708A"/>
          <w:sz w:val="32"/>
          <w:szCs w:val="24"/>
        </w:rPr>
      </w:pPr>
    </w:p>
    <w:p w14:paraId="50D3F556" w14:textId="3B72BBEA" w:rsidR="00EA6119" w:rsidRPr="00EA6119" w:rsidRDefault="0036569D" w:rsidP="00EA6119">
      <w:pPr>
        <w:spacing w:after="0"/>
        <w:rPr>
          <w:b/>
          <w:color w:val="00708A"/>
          <w:sz w:val="32"/>
          <w:szCs w:val="24"/>
        </w:rPr>
      </w:pPr>
      <w:proofErr w:type="gramStart"/>
      <w:r>
        <w:rPr>
          <w:b/>
          <w:color w:val="00708A"/>
          <w:sz w:val="32"/>
          <w:szCs w:val="24"/>
        </w:rPr>
        <w:t>January  2025</w:t>
      </w:r>
      <w:proofErr w:type="gramEnd"/>
      <w:r>
        <w:rPr>
          <w:b/>
          <w:color w:val="00708A"/>
          <w:sz w:val="32"/>
          <w:szCs w:val="24"/>
        </w:rPr>
        <w:t xml:space="preserve"> </w:t>
      </w:r>
      <w:r w:rsidR="00EE39D8">
        <w:rPr>
          <w:b/>
          <w:color w:val="00708A"/>
          <w:sz w:val="32"/>
          <w:szCs w:val="24"/>
        </w:rPr>
        <w:t xml:space="preserve"> </w:t>
      </w:r>
    </w:p>
    <w:p w14:paraId="6E77B251" w14:textId="77777777" w:rsidR="00EA6119" w:rsidRPr="00EA6119" w:rsidRDefault="00EA6119" w:rsidP="00EA6119">
      <w:pPr>
        <w:spacing w:after="0"/>
        <w:rPr>
          <w:bCs/>
          <w:sz w:val="32"/>
          <w:szCs w:val="24"/>
        </w:rPr>
      </w:pPr>
    </w:p>
    <w:p w14:paraId="32AB4DD1" w14:textId="6E588DFF" w:rsidR="00EE39D8" w:rsidRDefault="00EA6119" w:rsidP="0066554D">
      <w:pPr>
        <w:spacing w:after="0"/>
        <w:rPr>
          <w:bCs/>
          <w:sz w:val="32"/>
          <w:szCs w:val="24"/>
        </w:rPr>
      </w:pPr>
      <w:r w:rsidRPr="00EA6119">
        <w:rPr>
          <w:bCs/>
          <w:sz w:val="32"/>
          <w:szCs w:val="24"/>
        </w:rPr>
        <w:t>Welcome to my monthly newsletter</w:t>
      </w:r>
      <w:bookmarkStart w:id="0" w:name="_Hlk99616127"/>
    </w:p>
    <w:p w14:paraId="3B095C94" w14:textId="77777777" w:rsidR="00713875" w:rsidRDefault="00713875" w:rsidP="00EE39D8">
      <w:pPr>
        <w:spacing w:after="0"/>
        <w:rPr>
          <w:bCs/>
          <w:sz w:val="24"/>
          <w:szCs w:val="24"/>
        </w:rPr>
      </w:pPr>
    </w:p>
    <w:p w14:paraId="2EF494D8" w14:textId="77777777" w:rsidR="00710A81" w:rsidRDefault="00710A81" w:rsidP="0066554D">
      <w:pPr>
        <w:spacing w:after="0"/>
        <w:rPr>
          <w:bCs/>
          <w:color w:val="365F91" w:themeColor="accent1" w:themeShade="BF"/>
          <w:sz w:val="24"/>
          <w:szCs w:val="24"/>
        </w:rPr>
      </w:pPr>
    </w:p>
    <w:p w14:paraId="7058107A" w14:textId="169BAFD7" w:rsidR="00F76031" w:rsidRDefault="0036569D" w:rsidP="00F76031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bookmarkStart w:id="1" w:name="_Hlk158569838"/>
      <w:r>
        <w:rPr>
          <w:b/>
          <w:color w:val="4F81BD" w:themeColor="accent1"/>
          <w:sz w:val="32"/>
          <w:szCs w:val="32"/>
        </w:rPr>
        <w:t>Happy 2025</w:t>
      </w:r>
    </w:p>
    <w:bookmarkEnd w:id="1"/>
    <w:p w14:paraId="2169FA4A" w14:textId="71443FE4" w:rsidR="00F76031" w:rsidRPr="00EE39D8" w:rsidRDefault="00F76031" w:rsidP="00F76031">
      <w:pPr>
        <w:spacing w:after="0"/>
        <w:rPr>
          <w:bCs/>
          <w:sz w:val="24"/>
          <w:szCs w:val="24"/>
        </w:rPr>
      </w:pPr>
    </w:p>
    <w:p w14:paraId="7130EBC7" w14:textId="1438864A" w:rsidR="0036569D" w:rsidRDefault="0036569D" w:rsidP="008573F0">
      <w:pPr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>I want to</w:t>
      </w:r>
      <w:r w:rsidR="00994CF0">
        <w:rPr>
          <w:bCs/>
          <w:sz w:val="24"/>
          <w:szCs w:val="24"/>
        </w:rPr>
        <w:t xml:space="preserve"> </w:t>
      </w:r>
      <w:proofErr w:type="gramStart"/>
      <w:r w:rsidR="00994CF0">
        <w:rPr>
          <w:bCs/>
          <w:sz w:val="24"/>
          <w:szCs w:val="24"/>
        </w:rPr>
        <w:t xml:space="preserve">take </w:t>
      </w:r>
      <w:r>
        <w:rPr>
          <w:bCs/>
          <w:sz w:val="24"/>
          <w:szCs w:val="24"/>
        </w:rPr>
        <w:t xml:space="preserve"> this</w:t>
      </w:r>
      <w:proofErr w:type="gramEnd"/>
      <w:r>
        <w:rPr>
          <w:bCs/>
          <w:sz w:val="24"/>
          <w:szCs w:val="24"/>
        </w:rPr>
        <w:t xml:space="preserve"> opportunity to wish you all a very happy new year and  I really hope </w:t>
      </w:r>
      <w:r w:rsidR="00C96B9E">
        <w:rPr>
          <w:bCs/>
          <w:sz w:val="24"/>
          <w:szCs w:val="24"/>
        </w:rPr>
        <w:t xml:space="preserve">with </w:t>
      </w:r>
      <w:r>
        <w:rPr>
          <w:bCs/>
          <w:sz w:val="24"/>
          <w:szCs w:val="24"/>
        </w:rPr>
        <w:t xml:space="preserve"> working in partnership with the parish council and residents we can continue to push hard  against </w:t>
      </w:r>
      <w:r w:rsidR="004C1C47">
        <w:rPr>
          <w:bCs/>
          <w:sz w:val="24"/>
          <w:szCs w:val="24"/>
        </w:rPr>
        <w:t>institutions</w:t>
      </w:r>
      <w:r>
        <w:rPr>
          <w:bCs/>
          <w:sz w:val="24"/>
          <w:szCs w:val="24"/>
        </w:rPr>
        <w:t xml:space="preserve"> to protect and </w:t>
      </w:r>
      <w:r w:rsidR="004C1C47">
        <w:rPr>
          <w:bCs/>
          <w:sz w:val="24"/>
          <w:szCs w:val="24"/>
        </w:rPr>
        <w:t>champion</w:t>
      </w:r>
      <w:r>
        <w:rPr>
          <w:bCs/>
          <w:sz w:val="24"/>
          <w:szCs w:val="24"/>
        </w:rPr>
        <w:t xml:space="preserve"> our natural and  urban </w:t>
      </w:r>
      <w:r w:rsidR="004C1C47">
        <w:rPr>
          <w:bCs/>
          <w:sz w:val="24"/>
          <w:szCs w:val="24"/>
        </w:rPr>
        <w:t>environments</w:t>
      </w:r>
      <w:r>
        <w:rPr>
          <w:bCs/>
          <w:sz w:val="24"/>
          <w:szCs w:val="24"/>
        </w:rPr>
        <w:t xml:space="preserve"> .  I will continue to hold </w:t>
      </w:r>
      <w:proofErr w:type="spellStart"/>
      <w:r>
        <w:rPr>
          <w:bCs/>
          <w:sz w:val="24"/>
          <w:szCs w:val="24"/>
        </w:rPr>
        <w:t>EastSuffolk</w:t>
      </w:r>
      <w:proofErr w:type="spellEnd"/>
      <w:r>
        <w:rPr>
          <w:bCs/>
          <w:sz w:val="24"/>
          <w:szCs w:val="24"/>
        </w:rPr>
        <w:t xml:space="preserve"> district council to </w:t>
      </w:r>
      <w:proofErr w:type="gramStart"/>
      <w:r>
        <w:rPr>
          <w:bCs/>
          <w:sz w:val="24"/>
          <w:szCs w:val="24"/>
        </w:rPr>
        <w:t xml:space="preserve">account </w:t>
      </w:r>
      <w:r w:rsidR="009E3946">
        <w:rPr>
          <w:bCs/>
          <w:sz w:val="24"/>
          <w:szCs w:val="24"/>
        </w:rPr>
        <w:t>,</w:t>
      </w:r>
      <w:proofErr w:type="gramEnd"/>
      <w:r w:rsidR="009E3946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 push harder for more community engagement , </w:t>
      </w:r>
      <w:proofErr w:type="spellStart"/>
      <w:r>
        <w:rPr>
          <w:bCs/>
          <w:sz w:val="24"/>
          <w:szCs w:val="24"/>
        </w:rPr>
        <w:t>esp</w:t>
      </w:r>
      <w:proofErr w:type="spellEnd"/>
      <w:r>
        <w:rPr>
          <w:bCs/>
          <w:sz w:val="24"/>
          <w:szCs w:val="24"/>
        </w:rPr>
        <w:t xml:space="preserve"> on planning,  proper structured </w:t>
      </w:r>
      <w:r w:rsidR="004C1C47">
        <w:rPr>
          <w:bCs/>
          <w:sz w:val="24"/>
          <w:szCs w:val="24"/>
        </w:rPr>
        <w:t>pavement</w:t>
      </w:r>
      <w:r>
        <w:rPr>
          <w:bCs/>
          <w:sz w:val="24"/>
          <w:szCs w:val="24"/>
        </w:rPr>
        <w:t xml:space="preserve"> and curb cleaning and maintenance and will gently persuade  Suffolk county council how we need a focus on </w:t>
      </w:r>
      <w:r w:rsidR="004C1C47">
        <w:rPr>
          <w:bCs/>
          <w:sz w:val="24"/>
          <w:szCs w:val="24"/>
        </w:rPr>
        <w:t xml:space="preserve">rural </w:t>
      </w:r>
      <w:r>
        <w:rPr>
          <w:bCs/>
          <w:sz w:val="24"/>
          <w:szCs w:val="24"/>
        </w:rPr>
        <w:t xml:space="preserve"> roads  .  Flooding continues to be a major problem yet we see little evidence of projects to solve the issues just action against the </w:t>
      </w:r>
      <w:proofErr w:type="gramStart"/>
      <w:r>
        <w:rPr>
          <w:bCs/>
          <w:sz w:val="24"/>
          <w:szCs w:val="24"/>
        </w:rPr>
        <w:t>outcome  -</w:t>
      </w:r>
      <w:proofErr w:type="gramEnd"/>
      <w:r>
        <w:rPr>
          <w:bCs/>
          <w:sz w:val="24"/>
          <w:szCs w:val="24"/>
        </w:rPr>
        <w:t xml:space="preserve"> clearly landowners have a  really important part to play and we want to see all our stakeholders on the </w:t>
      </w:r>
      <w:r w:rsidR="004C1C47">
        <w:rPr>
          <w:bCs/>
          <w:sz w:val="24"/>
          <w:szCs w:val="24"/>
        </w:rPr>
        <w:t>peninsula</w:t>
      </w:r>
      <w:r>
        <w:rPr>
          <w:bCs/>
          <w:sz w:val="24"/>
          <w:szCs w:val="24"/>
        </w:rPr>
        <w:t xml:space="preserve"> working together to solve the issues .  </w:t>
      </w:r>
    </w:p>
    <w:p w14:paraId="69E9A278" w14:textId="71902059" w:rsidR="0036569D" w:rsidRDefault="0036569D" w:rsidP="008573F0">
      <w:pPr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And of course we have county council election or new authority elections </w:t>
      </w:r>
      <w:proofErr w:type="gramStart"/>
      <w:r>
        <w:rPr>
          <w:bCs/>
          <w:sz w:val="24"/>
          <w:szCs w:val="24"/>
        </w:rPr>
        <w:t>pending  -</w:t>
      </w:r>
      <w:proofErr w:type="gramEnd"/>
      <w:r>
        <w:rPr>
          <w:bCs/>
          <w:sz w:val="24"/>
          <w:szCs w:val="24"/>
        </w:rPr>
        <w:t xml:space="preserve"> so much change going forward but very much  I think this is a positive </w:t>
      </w:r>
    </w:p>
    <w:p w14:paraId="609FFCBC" w14:textId="71033651" w:rsidR="0036569D" w:rsidRDefault="0036569D" w:rsidP="008573F0">
      <w:pPr>
        <w:spacing w:after="0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I </w:t>
      </w:r>
      <w:r w:rsidR="004C1C47">
        <w:rPr>
          <w:bCs/>
          <w:sz w:val="24"/>
          <w:szCs w:val="24"/>
        </w:rPr>
        <w:t>absolutely</w:t>
      </w:r>
      <w:r>
        <w:rPr>
          <w:bCs/>
          <w:sz w:val="24"/>
          <w:szCs w:val="24"/>
        </w:rPr>
        <w:t xml:space="preserve"> believe by working together we can demand a better focus into our </w:t>
      </w:r>
      <w:proofErr w:type="gramStart"/>
      <w:r>
        <w:rPr>
          <w:bCs/>
          <w:sz w:val="24"/>
          <w:szCs w:val="24"/>
        </w:rPr>
        <w:t xml:space="preserve">area </w:t>
      </w:r>
      <w:r w:rsidR="004C1C47">
        <w:rPr>
          <w:bCs/>
          <w:sz w:val="24"/>
          <w:szCs w:val="24"/>
        </w:rPr>
        <w:t>.</w:t>
      </w:r>
      <w:proofErr w:type="gramEnd"/>
    </w:p>
    <w:p w14:paraId="03086B6D" w14:textId="77777777" w:rsidR="0036569D" w:rsidRDefault="0036569D" w:rsidP="008573F0">
      <w:pPr>
        <w:spacing w:after="0"/>
        <w:rPr>
          <w:bCs/>
          <w:sz w:val="24"/>
          <w:szCs w:val="24"/>
        </w:rPr>
      </w:pPr>
    </w:p>
    <w:p w14:paraId="30FD390B" w14:textId="77777777" w:rsidR="0036569D" w:rsidRDefault="0036569D" w:rsidP="008573F0">
      <w:pPr>
        <w:spacing w:after="0"/>
        <w:rPr>
          <w:bCs/>
          <w:sz w:val="24"/>
          <w:szCs w:val="24"/>
        </w:rPr>
      </w:pPr>
    </w:p>
    <w:p w14:paraId="49583707" w14:textId="7A84B8E7" w:rsidR="001641BC" w:rsidRDefault="00F64873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r>
        <w:rPr>
          <w:b/>
          <w:color w:val="4F81BD" w:themeColor="accent1"/>
          <w:sz w:val="32"/>
          <w:szCs w:val="32"/>
        </w:rPr>
        <w:t xml:space="preserve">Proposed changes in waste collection </w:t>
      </w:r>
    </w:p>
    <w:p w14:paraId="63CE66C1" w14:textId="1FAE4757" w:rsidR="004C1C47" w:rsidRPr="008142EA" w:rsidRDefault="00F64873" w:rsidP="004C1C47">
      <w:pPr>
        <w:rPr>
          <w:rFonts w:cstheme="minorHAnsi"/>
          <w:sz w:val="24"/>
          <w:szCs w:val="24"/>
        </w:rPr>
      </w:pPr>
      <w:r w:rsidRPr="008142EA">
        <w:rPr>
          <w:rFonts w:cstheme="minorHAnsi"/>
          <w:sz w:val="24"/>
          <w:szCs w:val="24"/>
        </w:rPr>
        <w:t xml:space="preserve">At Full council </w:t>
      </w:r>
      <w:proofErr w:type="gramStart"/>
      <w:r w:rsidRPr="008142EA">
        <w:rPr>
          <w:rFonts w:cstheme="minorHAnsi"/>
          <w:sz w:val="24"/>
          <w:szCs w:val="24"/>
        </w:rPr>
        <w:t>in  Sept</w:t>
      </w:r>
      <w:proofErr w:type="gramEnd"/>
      <w:r w:rsidRPr="008142EA">
        <w:rPr>
          <w:rFonts w:cstheme="minorHAnsi"/>
          <w:sz w:val="24"/>
          <w:szCs w:val="24"/>
        </w:rPr>
        <w:t xml:space="preserve">   the Conservative group  have been quick to highlight  the faults in a hastily designed  new collection format to meet national requirements for 2026 .</w:t>
      </w:r>
      <w:r w:rsidR="004C1C47">
        <w:rPr>
          <w:rFonts w:cstheme="minorHAnsi"/>
          <w:sz w:val="24"/>
          <w:szCs w:val="24"/>
        </w:rPr>
        <w:t xml:space="preserve"> As reported in the last </w:t>
      </w:r>
      <w:proofErr w:type="gramStart"/>
      <w:r w:rsidR="004C1C47">
        <w:rPr>
          <w:rFonts w:cstheme="minorHAnsi"/>
          <w:sz w:val="24"/>
          <w:szCs w:val="24"/>
        </w:rPr>
        <w:t>newsletter  I</w:t>
      </w:r>
      <w:proofErr w:type="gramEnd"/>
      <w:r w:rsidR="004C1C47">
        <w:rPr>
          <w:rFonts w:cstheme="minorHAnsi"/>
          <w:sz w:val="24"/>
          <w:szCs w:val="24"/>
        </w:rPr>
        <w:t xml:space="preserve"> have tried to articulate the mistakes in such a policy </w:t>
      </w:r>
      <w:r w:rsidR="00C96B9E">
        <w:rPr>
          <w:rFonts w:cstheme="minorHAnsi"/>
          <w:sz w:val="24"/>
          <w:szCs w:val="24"/>
        </w:rPr>
        <w:t xml:space="preserve"> but </w:t>
      </w:r>
      <w:r w:rsidR="004C1C47">
        <w:rPr>
          <w:rFonts w:cstheme="minorHAnsi"/>
          <w:sz w:val="24"/>
          <w:szCs w:val="24"/>
        </w:rPr>
        <w:t xml:space="preserve">I have not been able to change the direction of the council </w:t>
      </w:r>
      <w:r w:rsidR="00C96B9E">
        <w:rPr>
          <w:rFonts w:cstheme="minorHAnsi"/>
          <w:sz w:val="24"/>
          <w:szCs w:val="24"/>
        </w:rPr>
        <w:t xml:space="preserve">and my request for greater engagement with all parties has been ignored . </w:t>
      </w:r>
    </w:p>
    <w:p w14:paraId="69648F17" w14:textId="218A1D0D" w:rsidR="00F64873" w:rsidRPr="008142EA" w:rsidRDefault="00F64873" w:rsidP="00F64873">
      <w:pPr>
        <w:tabs>
          <w:tab w:val="left" w:pos="2498"/>
        </w:tabs>
        <w:spacing w:after="0"/>
        <w:rPr>
          <w:rFonts w:cstheme="minorHAnsi"/>
          <w:sz w:val="24"/>
          <w:szCs w:val="24"/>
        </w:rPr>
      </w:pPr>
      <w:r w:rsidRPr="008142EA">
        <w:rPr>
          <w:rFonts w:cstheme="minorHAnsi"/>
          <w:sz w:val="24"/>
          <w:szCs w:val="24"/>
        </w:rPr>
        <w:t>I will continue to push theses issues</w:t>
      </w:r>
      <w:r w:rsidR="008142EA">
        <w:rPr>
          <w:rFonts w:cstheme="minorHAnsi"/>
          <w:sz w:val="24"/>
          <w:szCs w:val="24"/>
        </w:rPr>
        <w:t xml:space="preserve"> and try to steer the council to make the right </w:t>
      </w:r>
      <w:proofErr w:type="gramStart"/>
      <w:r w:rsidR="008142EA">
        <w:rPr>
          <w:rFonts w:cstheme="minorHAnsi"/>
          <w:sz w:val="24"/>
          <w:szCs w:val="24"/>
        </w:rPr>
        <w:t>decisions .</w:t>
      </w:r>
      <w:proofErr w:type="gramEnd"/>
      <w:r w:rsidR="008142EA">
        <w:rPr>
          <w:rFonts w:cstheme="minorHAnsi"/>
          <w:sz w:val="24"/>
          <w:szCs w:val="24"/>
        </w:rPr>
        <w:t xml:space="preserve"> </w:t>
      </w:r>
    </w:p>
    <w:p w14:paraId="6576E85E" w14:textId="77777777" w:rsidR="003F1C94" w:rsidRPr="009679E4" w:rsidRDefault="003F1C94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bookmarkStart w:id="2" w:name="_Hlk175557049"/>
    </w:p>
    <w:p w14:paraId="398BCAAD" w14:textId="286EEA7E" w:rsidR="000C40D7" w:rsidRPr="00C96B9E" w:rsidRDefault="0036569D" w:rsidP="000C40D7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</w:pPr>
      <w:r w:rsidRPr="00C96B9E"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  <w:t xml:space="preserve">Suffolk Health Tree Felling </w:t>
      </w:r>
    </w:p>
    <w:bookmarkEnd w:id="2"/>
    <w:p w14:paraId="177D1E75" w14:textId="3E76D290" w:rsidR="00D35314" w:rsidRDefault="0036569D" w:rsidP="00D35314">
      <w:pPr>
        <w:spacing w:after="160" w:line="252" w:lineRule="auto"/>
        <w:rPr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I find it </w:t>
      </w:r>
      <w:r w:rsidR="004C1C47">
        <w:rPr>
          <w:rFonts w:ascii="Calibri" w:eastAsia="Calibri" w:hAnsi="Calibri" w:cs="Calibri"/>
          <w:color w:val="000000"/>
          <w:sz w:val="24"/>
          <w:szCs w:val="24"/>
        </w:rPr>
        <w:t>absolutely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astounding through national tree planting </w:t>
      </w: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>week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  last</w:t>
      </w:r>
      <w:proofErr w:type="gramEnd"/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 year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East Suffolk cabinet member for the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environment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authorised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the felling of mature trees on Suffolk Health ,  a number of residents contacted me and I wrote personally to the leader of  East Suffolk to pause such destruction but received no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acknowledgement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or reply .  </w:t>
      </w:r>
      <w:r w:rsidR="00D35314">
        <w:rPr>
          <w:sz w:val="24"/>
          <w:szCs w:val="24"/>
        </w:rPr>
        <w:t xml:space="preserve">It is clear </w:t>
      </w:r>
      <w:proofErr w:type="gramStart"/>
      <w:r w:rsidR="00D35314">
        <w:rPr>
          <w:sz w:val="24"/>
          <w:szCs w:val="24"/>
        </w:rPr>
        <w:t>that  heaths</w:t>
      </w:r>
      <w:proofErr w:type="gramEnd"/>
      <w:r w:rsidR="00D35314">
        <w:rPr>
          <w:sz w:val="24"/>
          <w:szCs w:val="24"/>
        </w:rPr>
        <w:t xml:space="preserve"> needs to be cleared of saplings as the heath will quickly turn into a juvenile wood but in this particular area the trees have been growing for generations .   It is an established habitat in its own right and the Green party at East Suffolk should stop and </w:t>
      </w:r>
      <w:proofErr w:type="gramStart"/>
      <w:r w:rsidR="00D35314">
        <w:rPr>
          <w:sz w:val="24"/>
          <w:szCs w:val="24"/>
        </w:rPr>
        <w:t>think  about</w:t>
      </w:r>
      <w:proofErr w:type="gramEnd"/>
      <w:r w:rsidR="00D35314">
        <w:rPr>
          <w:sz w:val="24"/>
          <w:szCs w:val="24"/>
        </w:rPr>
        <w:t xml:space="preserve">  how they are destroying the home of many species that survive  in and around these trees . </w:t>
      </w:r>
    </w:p>
    <w:p w14:paraId="43FBF536" w14:textId="7BF38C20" w:rsidR="00D35314" w:rsidRDefault="00D35314" w:rsidP="00D35314">
      <w:pPr>
        <w:spacing w:after="160" w:line="252" w:lineRule="auto"/>
        <w:rPr>
          <w:sz w:val="24"/>
          <w:szCs w:val="24"/>
        </w:rPr>
      </w:pPr>
      <w:r>
        <w:rPr>
          <w:sz w:val="24"/>
          <w:szCs w:val="24"/>
        </w:rPr>
        <w:t xml:space="preserve">This area in particular </w:t>
      </w:r>
      <w:proofErr w:type="gramStart"/>
      <w:r>
        <w:rPr>
          <w:sz w:val="24"/>
          <w:szCs w:val="24"/>
        </w:rPr>
        <w:t>is  well</w:t>
      </w:r>
      <w:proofErr w:type="gramEnd"/>
      <w:r>
        <w:rPr>
          <w:sz w:val="24"/>
          <w:szCs w:val="24"/>
        </w:rPr>
        <w:t xml:space="preserve"> used by local walkers   who enjoy that special peace as you walk between these  special trees  and by clearing the area it will have a huge negative impact not only on our biodiversity but to visitors and residents a like </w:t>
      </w:r>
    </w:p>
    <w:p w14:paraId="7C646ECC" w14:textId="2B079642" w:rsidR="0036569D" w:rsidRDefault="0036569D" w:rsidP="000C40D7">
      <w:pPr>
        <w:autoSpaceDE w:val="0"/>
        <w:autoSpaceDN w:val="0"/>
        <w:spacing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 As cabinet for the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environment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in the previous </w:t>
      </w: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>admin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istration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I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authorised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the continued maintenance of the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 heath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-  but never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authorised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the felling of mature trees </w:t>
      </w:r>
    </w:p>
    <w:p w14:paraId="24C38C8E" w14:textId="4638E86D" w:rsidR="0036569D" w:rsidRDefault="00C96B9E" w:rsidP="000C40D7">
      <w:pPr>
        <w:autoSpaceDE w:val="0"/>
        <w:autoSpaceDN w:val="0"/>
        <w:spacing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 xml:space="preserve">All </w:t>
      </w:r>
      <w:r w:rsidR="0036569D">
        <w:rPr>
          <w:rFonts w:ascii="Calibri" w:eastAsia="Calibri" w:hAnsi="Calibri" w:cs="Calibri"/>
          <w:color w:val="000000"/>
          <w:sz w:val="24"/>
          <w:szCs w:val="24"/>
        </w:rPr>
        <w:t xml:space="preserve"> parties</w:t>
      </w:r>
      <w:proofErr w:type="gramEnd"/>
      <w:r w:rsidR="0036569D">
        <w:rPr>
          <w:rFonts w:ascii="Calibri" w:eastAsia="Calibri" w:hAnsi="Calibri" w:cs="Calibri"/>
          <w:color w:val="000000"/>
          <w:sz w:val="24"/>
          <w:szCs w:val="24"/>
        </w:rPr>
        <w:t xml:space="preserve"> are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obsessed</w:t>
      </w:r>
      <w:r w:rsidR="0036569D">
        <w:rPr>
          <w:rFonts w:ascii="Calibri" w:eastAsia="Calibri" w:hAnsi="Calibri" w:cs="Calibri"/>
          <w:color w:val="000000"/>
          <w:sz w:val="24"/>
          <w:szCs w:val="24"/>
        </w:rPr>
        <w:t xml:space="preserve"> with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planting</w:t>
      </w:r>
      <w:r w:rsidR="0036569D">
        <w:rPr>
          <w:rFonts w:ascii="Calibri" w:eastAsia="Calibri" w:hAnsi="Calibri" w:cs="Calibri"/>
          <w:color w:val="000000"/>
          <w:sz w:val="24"/>
          <w:szCs w:val="24"/>
        </w:rPr>
        <w:t xml:space="preserve"> of trees and of course this has its place but the main focus should be maintaining the mature tress we have   -   I am very angry about this outcome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and in particular the lack of engagement with me and residents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="0036569D"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</w:p>
    <w:p w14:paraId="6C656AA9" w14:textId="77777777" w:rsidR="00D35314" w:rsidRDefault="00994CF0" w:rsidP="00D35314">
      <w:pPr>
        <w:rPr>
          <w:rFonts w:ascii="Calibri" w:hAnsi="Calibri" w:cs="Calibri"/>
        </w:rPr>
      </w:pPr>
      <w:hyperlink r:id="rId12" w:history="1">
        <w:r w:rsidR="00D35314">
          <w:rPr>
            <w:rStyle w:val="Hyperlink"/>
            <w:rFonts w:ascii="Calibri" w:hAnsi="Calibri" w:cs="Calibri"/>
          </w:rPr>
          <w:t>https://www.eadt.co.uk/news/24760446.east-suffolk-council-felling-trees-sutton-heath/</w:t>
        </w:r>
      </w:hyperlink>
    </w:p>
    <w:p w14:paraId="64D6E3FF" w14:textId="74135D4A" w:rsidR="00D35314" w:rsidRDefault="00D35314" w:rsidP="00D35314">
      <w:pPr>
        <w:rPr>
          <w:rFonts w:ascii="Calibri" w:hAnsi="Calibri" w:cs="Calibri"/>
        </w:rPr>
      </w:pPr>
      <w:r>
        <w:rPr>
          <w:rFonts w:eastAsia="Times New Roman"/>
          <w:noProof/>
        </w:rPr>
        <w:drawing>
          <wp:inline distT="0" distB="0" distL="0" distR="0" wp14:anchorId="7C6115BC" wp14:editId="4B7D020B">
            <wp:extent cx="3307080" cy="5296730"/>
            <wp:effectExtent l="0" t="0" r="0" b="0"/>
            <wp:docPr id="276766240" name="Picture 1" descr="ce80297a-d616-431e-bb3f-f41757a8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4D382C-6D60-4C91-B6BB-20B769CB7208" descr="ce80297a-d616-431e-bb3f-f41757a80869.JPG"/>
                    <pic:cNvPicPr>
                      <a:picLocks noChangeAspect="1" noChangeArrowheads="1"/>
                    </pic:cNvPicPr>
                  </pic:nvPicPr>
                  <pic:blipFill>
                    <a:blip r:embed="rId13" r:link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364" cy="5319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19706" w14:textId="77777777" w:rsidR="00D35314" w:rsidRDefault="00D35314" w:rsidP="00D35314">
      <w:pPr>
        <w:rPr>
          <w:rFonts w:ascii="Calibri" w:hAnsi="Calibri" w:cs="Calibri"/>
        </w:rPr>
      </w:pPr>
    </w:p>
    <w:p w14:paraId="1C9006E2" w14:textId="77EDC0A1" w:rsidR="00D35314" w:rsidRPr="00C96B9E" w:rsidRDefault="00D35314" w:rsidP="00D35314">
      <w:pPr>
        <w:rPr>
          <w:rFonts w:ascii="Calibri" w:hAnsi="Calibri" w:cs="Calibri"/>
          <w:sz w:val="24"/>
          <w:szCs w:val="24"/>
        </w:rPr>
      </w:pPr>
      <w:r w:rsidRPr="00C96B9E">
        <w:rPr>
          <w:rFonts w:ascii="Calibri" w:hAnsi="Calibri" w:cs="Calibri"/>
          <w:sz w:val="24"/>
          <w:szCs w:val="24"/>
        </w:rPr>
        <w:t xml:space="preserve">I like to think I plant trees not cut them down </w:t>
      </w:r>
    </w:p>
    <w:p w14:paraId="243832D9" w14:textId="77777777" w:rsidR="00D35314" w:rsidRDefault="00D35314" w:rsidP="00D35314">
      <w:pPr>
        <w:rPr>
          <w:rFonts w:ascii="Calibri" w:hAnsi="Calibri" w:cs="Calibri"/>
        </w:rPr>
      </w:pPr>
    </w:p>
    <w:p w14:paraId="61165059" w14:textId="26D7954C" w:rsidR="00D35314" w:rsidRPr="00C96B9E" w:rsidRDefault="00D35314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</w:pPr>
      <w:r w:rsidRPr="00C96B9E"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  <w:t xml:space="preserve">Bawdsey quay Parking restrictions making a difference </w:t>
      </w:r>
    </w:p>
    <w:p w14:paraId="1B87382B" w14:textId="790FB3D1" w:rsidR="00F64873" w:rsidRDefault="00D35314" w:rsidP="001946ED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After years of pushing for Bawdsey Quay parking restrictions I am delighted to report much positive feedback </w:t>
      </w:r>
    </w:p>
    <w:p w14:paraId="3A2358E3" w14:textId="4EA390AA" w:rsidR="00D35314" w:rsidRDefault="00D35314" w:rsidP="00E128E5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Less over night parking and fewer camper vans staying for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prolonged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periods and blocking the view for others </w:t>
      </w:r>
    </w:p>
    <w:p w14:paraId="1798903B" w14:textId="03BAAE6C" w:rsidR="00D35314" w:rsidRDefault="00D35314" w:rsidP="00D35314">
      <w:pPr>
        <w:rPr>
          <w:rFonts w:ascii="Calibri" w:eastAsia="Times New Roman" w:hAnsi="Calibri" w:cs="Calibri"/>
          <w:color w:val="000000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From July to end of the </w:t>
      </w: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>year  following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statistics : </w:t>
      </w:r>
    </w:p>
    <w:p w14:paraId="7915C96A" w14:textId="77777777" w:rsidR="00D35314" w:rsidRPr="00E128E5" w:rsidRDefault="00D35314" w:rsidP="00D35314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E128E5">
        <w:rPr>
          <w:rFonts w:ascii="Calibri" w:eastAsia="Times New Roman" w:hAnsi="Calibri" w:cs="Calibri"/>
          <w:color w:val="000000"/>
          <w:sz w:val="24"/>
          <w:szCs w:val="24"/>
        </w:rPr>
        <w:t>Nine logged enforcement officer visits to Ferry Road, Bawdsey.</w:t>
      </w:r>
    </w:p>
    <w:p w14:paraId="0A2BE13E" w14:textId="28E460D1" w:rsidR="00D35314" w:rsidRPr="00E128E5" w:rsidRDefault="00D35314" w:rsidP="00D35314">
      <w:pPr>
        <w:numPr>
          <w:ilvl w:val="0"/>
          <w:numId w:val="21"/>
        </w:num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E128E5">
        <w:rPr>
          <w:rFonts w:ascii="Calibri" w:eastAsia="Times New Roman" w:hAnsi="Calibri" w:cs="Calibri"/>
          <w:color w:val="000000"/>
          <w:sz w:val="24"/>
          <w:szCs w:val="24"/>
        </w:rPr>
        <w:t>Eight Penalty Charge Notices issued</w:t>
      </w:r>
    </w:p>
    <w:p w14:paraId="5B26B9A5" w14:textId="1E6EE146" w:rsidR="00D35314" w:rsidRPr="00E128E5" w:rsidRDefault="00D35314" w:rsidP="00D35314">
      <w:pPr>
        <w:spacing w:before="100" w:beforeAutospacing="1" w:after="100" w:afterAutospacing="1" w:line="240" w:lineRule="auto"/>
        <w:rPr>
          <w:rFonts w:ascii="Calibri" w:eastAsia="Times New Roman" w:hAnsi="Calibri" w:cs="Calibri"/>
          <w:color w:val="000000"/>
          <w:sz w:val="24"/>
          <w:szCs w:val="24"/>
        </w:rPr>
      </w:pPr>
      <w:r w:rsidRPr="00E128E5">
        <w:rPr>
          <w:rFonts w:ascii="Calibri" w:eastAsia="Times New Roman" w:hAnsi="Calibri" w:cs="Calibri"/>
          <w:color w:val="000000"/>
          <w:sz w:val="24"/>
          <w:szCs w:val="24"/>
        </w:rPr>
        <w:t xml:space="preserve">Small steps but it does make a difference </w:t>
      </w:r>
    </w:p>
    <w:p w14:paraId="04E4A394" w14:textId="77777777" w:rsidR="00C96B9E" w:rsidRDefault="00C96B9E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b/>
          <w:bCs/>
          <w:color w:val="4F81BD" w:themeColor="accent1"/>
          <w:sz w:val="36"/>
          <w:szCs w:val="36"/>
        </w:rPr>
      </w:pPr>
    </w:p>
    <w:p w14:paraId="62B17D73" w14:textId="52640668" w:rsidR="00D35314" w:rsidRPr="00C96B9E" w:rsidRDefault="004C1C47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</w:pPr>
      <w:r w:rsidRPr="00C96B9E">
        <w:rPr>
          <w:rFonts w:ascii="Calibri" w:eastAsia="Calibri" w:hAnsi="Calibri" w:cs="Calibri"/>
          <w:b/>
          <w:bCs/>
          <w:color w:val="4F81BD" w:themeColor="accent1"/>
          <w:sz w:val="32"/>
          <w:szCs w:val="32"/>
        </w:rPr>
        <w:t xml:space="preserve">Christmas festivities </w:t>
      </w:r>
    </w:p>
    <w:p w14:paraId="4E26A222" w14:textId="26DD7677" w:rsidR="00D35314" w:rsidRDefault="00D35314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Attended the Christmas tree festival at </w:t>
      </w: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>Alderton  -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 xml:space="preserve">a 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quite beautiful and festive start to the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christmas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period</w:t>
      </w:r>
    </w:p>
    <w:p w14:paraId="005EC684" w14:textId="53B8144A" w:rsidR="00D35314" w:rsidRDefault="00D35314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Local </w:t>
      </w:r>
      <w:r w:rsidR="00E128E5">
        <w:rPr>
          <w:rFonts w:ascii="Calibri" w:eastAsia="Calibri" w:hAnsi="Calibri" w:cs="Calibri"/>
          <w:color w:val="000000"/>
          <w:sz w:val="24"/>
          <w:szCs w:val="24"/>
        </w:rPr>
        <w:t>charities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and groups decorated each tree and </w:t>
      </w:r>
      <w:r w:rsidR="004C1C47">
        <w:rPr>
          <w:rFonts w:ascii="Calibri" w:eastAsia="Calibri" w:hAnsi="Calibri" w:cs="Calibri"/>
          <w:color w:val="000000"/>
          <w:sz w:val="24"/>
          <w:szCs w:val="24"/>
        </w:rPr>
        <w:t xml:space="preserve">donations were then give to local charities </w:t>
      </w:r>
    </w:p>
    <w:p w14:paraId="20982652" w14:textId="77777777" w:rsidR="004C1C47" w:rsidRDefault="004C1C47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</w:p>
    <w:p w14:paraId="6E1D22CC" w14:textId="4DDC93A1" w:rsidR="004C1C47" w:rsidRDefault="004C1C47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  <w:r>
        <w:rPr>
          <w:rFonts w:ascii="Calibri" w:eastAsia="Calibri" w:hAnsi="Calibri" w:cs="Calibri"/>
          <w:color w:val="000000"/>
          <w:sz w:val="24"/>
          <w:szCs w:val="24"/>
        </w:rPr>
        <w:t xml:space="preserve">I also attended a number of local craft fairs and </w:t>
      </w:r>
      <w:proofErr w:type="spellStart"/>
      <w:r>
        <w:rPr>
          <w:rFonts w:ascii="Calibri" w:eastAsia="Calibri" w:hAnsi="Calibri" w:cs="Calibri"/>
          <w:color w:val="000000"/>
          <w:sz w:val="24"/>
          <w:szCs w:val="24"/>
        </w:rPr>
        <w:t>xmas</w:t>
      </w:r>
      <w:proofErr w:type="spellEnd"/>
      <w:r>
        <w:rPr>
          <w:rFonts w:ascii="Calibri" w:eastAsia="Calibri" w:hAnsi="Calibri" w:cs="Calibri"/>
          <w:color w:val="000000"/>
          <w:sz w:val="24"/>
          <w:szCs w:val="24"/>
        </w:rPr>
        <w:t xml:space="preserve"> festivities   finishing off with new year eve bell ringing to welcome </w:t>
      </w:r>
      <w:proofErr w:type="gramStart"/>
      <w:r>
        <w:rPr>
          <w:rFonts w:ascii="Calibri" w:eastAsia="Calibri" w:hAnsi="Calibri" w:cs="Calibri"/>
          <w:color w:val="000000"/>
          <w:sz w:val="24"/>
          <w:szCs w:val="24"/>
        </w:rPr>
        <w:t>in  2025</w:t>
      </w:r>
      <w:proofErr w:type="gramEnd"/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</w:p>
    <w:p w14:paraId="0D4AFFF4" w14:textId="77777777" w:rsidR="00E128E5" w:rsidRDefault="00E128E5" w:rsidP="00D35314">
      <w:pPr>
        <w:autoSpaceDE w:val="0"/>
        <w:autoSpaceDN w:val="0"/>
        <w:spacing w:after="0" w:line="240" w:lineRule="auto"/>
        <w:ind w:right="141"/>
        <w:textAlignment w:val="center"/>
        <w:rPr>
          <w:rFonts w:ascii="Calibri" w:eastAsia="Calibri" w:hAnsi="Calibri" w:cs="Calibri"/>
          <w:color w:val="000000"/>
          <w:sz w:val="24"/>
          <w:szCs w:val="24"/>
        </w:rPr>
      </w:pPr>
    </w:p>
    <w:p w14:paraId="6D265197" w14:textId="744016C8" w:rsidR="000C40D7" w:rsidRDefault="004C1C47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r w:rsidRPr="004C1C47">
        <w:rPr>
          <w:b/>
          <w:noProof/>
          <w:color w:val="4F81BD" w:themeColor="accent1"/>
          <w:sz w:val="32"/>
          <w:szCs w:val="32"/>
        </w:rPr>
        <w:drawing>
          <wp:inline distT="0" distB="0" distL="0" distR="0" wp14:anchorId="59B6EDDE" wp14:editId="5EC37AF5">
            <wp:extent cx="2900178" cy="2175798"/>
            <wp:effectExtent l="0" t="419100" r="0" b="396240"/>
            <wp:docPr id="21173683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36832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46251" cy="2210364"/>
                    </a:xfrm>
                    <a:prstGeom prst="rect">
                      <a:avLst/>
                    </a:prstGeom>
                    <a:scene3d>
                      <a:camera prst="orthographicFront">
                        <a:rot lat="20365013" lon="21540789" rev="16234565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14:paraId="154A07D9" w14:textId="77777777" w:rsidR="004C1C47" w:rsidRDefault="004C1C47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</w:p>
    <w:p w14:paraId="4B849850" w14:textId="77777777" w:rsidR="004C1C47" w:rsidRDefault="004C1C47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</w:p>
    <w:p w14:paraId="3D716161" w14:textId="7E9A7B8E" w:rsidR="004C1C47" w:rsidRDefault="004C1C47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r w:rsidRPr="004C1C47">
        <w:rPr>
          <w:b/>
          <w:noProof/>
          <w:color w:val="4F81BD" w:themeColor="accent1"/>
          <w:sz w:val="32"/>
          <w:szCs w:val="32"/>
        </w:rPr>
        <w:drawing>
          <wp:inline distT="0" distB="0" distL="0" distR="0" wp14:anchorId="0782E183" wp14:editId="6A746155">
            <wp:extent cx="2859535" cy="3812713"/>
            <wp:effectExtent l="0" t="0" r="0" b="0"/>
            <wp:docPr id="3595905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59057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79093" cy="383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2B6E3" w14:textId="77777777" w:rsidR="004C1C47" w:rsidRDefault="004C1C47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</w:p>
    <w:p w14:paraId="2C7A92AA" w14:textId="0DC6FAE9" w:rsidR="004C1C47" w:rsidRPr="00193A08" w:rsidRDefault="00193A08" w:rsidP="00193A08">
      <w:pPr>
        <w:spacing w:line="252" w:lineRule="auto"/>
        <w:rPr>
          <w:b/>
          <w:bCs/>
          <w:color w:val="4F81BD" w:themeColor="accent1"/>
          <w:sz w:val="36"/>
          <w:szCs w:val="36"/>
        </w:rPr>
      </w:pPr>
      <w:r w:rsidRPr="00C96B9E">
        <w:rPr>
          <w:b/>
          <w:bCs/>
          <w:color w:val="4F81BD" w:themeColor="accent1"/>
          <w:sz w:val="32"/>
          <w:szCs w:val="32"/>
        </w:rPr>
        <w:t xml:space="preserve">Love East Suffolk Litter </w:t>
      </w:r>
      <w:proofErr w:type="gramStart"/>
      <w:r w:rsidRPr="00C96B9E">
        <w:rPr>
          <w:b/>
          <w:bCs/>
          <w:color w:val="4F81BD" w:themeColor="accent1"/>
          <w:sz w:val="32"/>
          <w:szCs w:val="32"/>
        </w:rPr>
        <w:t>pick</w:t>
      </w:r>
      <w:proofErr w:type="gramEnd"/>
      <w:r w:rsidRPr="00C96B9E">
        <w:rPr>
          <w:b/>
          <w:bCs/>
          <w:color w:val="4F81BD" w:themeColor="accent1"/>
          <w:sz w:val="32"/>
          <w:szCs w:val="32"/>
        </w:rPr>
        <w:t xml:space="preserve"> Cancelled</w:t>
      </w:r>
      <w:r>
        <w:rPr>
          <w:b/>
          <w:bCs/>
          <w:color w:val="4F81BD" w:themeColor="accent1"/>
          <w:sz w:val="36"/>
          <w:szCs w:val="36"/>
        </w:rPr>
        <w:t xml:space="preserve">  </w:t>
      </w:r>
    </w:p>
    <w:p w14:paraId="7F93D1D2" w14:textId="320AA395" w:rsidR="004C1C47" w:rsidRDefault="00193A08" w:rsidP="008D0CF2">
      <w:pPr>
        <w:tabs>
          <w:tab w:val="left" w:pos="2498"/>
        </w:tabs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At full council in </w:t>
      </w:r>
      <w:proofErr w:type="gramStart"/>
      <w:r>
        <w:rPr>
          <w:sz w:val="24"/>
          <w:szCs w:val="24"/>
        </w:rPr>
        <w:t>November</w:t>
      </w:r>
      <w:proofErr w:type="gramEnd"/>
      <w:r>
        <w:rPr>
          <w:sz w:val="24"/>
          <w:szCs w:val="24"/>
        </w:rPr>
        <w:t xml:space="preserve"> I asked the leader of the council if she agreed with me that cancelling the district wide Love East Suffolk litter pick was a mistake </w:t>
      </w:r>
    </w:p>
    <w:p w14:paraId="715B2FA2" w14:textId="481665F5" w:rsidR="00193A08" w:rsidRDefault="00193A08" w:rsidP="008D0CF2">
      <w:pPr>
        <w:tabs>
          <w:tab w:val="left" w:pos="2498"/>
        </w:tabs>
        <w:spacing w:after="0"/>
        <w:rPr>
          <w:b/>
          <w:color w:val="4F81BD" w:themeColor="accent1"/>
          <w:sz w:val="32"/>
          <w:szCs w:val="32"/>
        </w:rPr>
      </w:pPr>
      <w:r>
        <w:rPr>
          <w:sz w:val="24"/>
          <w:szCs w:val="24"/>
        </w:rPr>
        <w:t xml:space="preserve">She took no notice of the question </w:t>
      </w:r>
      <w:proofErr w:type="gramStart"/>
      <w:r>
        <w:rPr>
          <w:sz w:val="24"/>
          <w:szCs w:val="24"/>
        </w:rPr>
        <w:t xml:space="preserve">and </w:t>
      </w:r>
      <w:r w:rsidR="009E3946">
        <w:rPr>
          <w:sz w:val="24"/>
          <w:szCs w:val="24"/>
        </w:rPr>
        <w:t xml:space="preserve"> it</w:t>
      </w:r>
      <w:proofErr w:type="gramEnd"/>
      <w:r w:rsidR="009E3946">
        <w:rPr>
          <w:sz w:val="24"/>
          <w:szCs w:val="24"/>
        </w:rPr>
        <w:t xml:space="preserve"> seems the </w:t>
      </w:r>
      <w:r>
        <w:rPr>
          <w:sz w:val="24"/>
          <w:szCs w:val="24"/>
        </w:rPr>
        <w:t xml:space="preserve"> annual event will not be reinstated –  a disappointing outcome</w:t>
      </w:r>
      <w:r w:rsidR="00C96B9E">
        <w:rPr>
          <w:sz w:val="24"/>
          <w:szCs w:val="24"/>
        </w:rPr>
        <w:t xml:space="preserve"> and I am sad to see this popular event cancelled </w:t>
      </w:r>
    </w:p>
    <w:p w14:paraId="46C47443" w14:textId="77777777" w:rsidR="00193A08" w:rsidRDefault="00193A08" w:rsidP="008142EA">
      <w:pPr>
        <w:spacing w:line="252" w:lineRule="auto"/>
        <w:rPr>
          <w:b/>
          <w:color w:val="4F81BD" w:themeColor="accent1"/>
          <w:sz w:val="32"/>
          <w:szCs w:val="32"/>
        </w:rPr>
      </w:pPr>
    </w:p>
    <w:p w14:paraId="0B7F2471" w14:textId="77777777" w:rsidR="009E3946" w:rsidRDefault="00D078F2" w:rsidP="008142EA">
      <w:pPr>
        <w:spacing w:line="252" w:lineRule="auto"/>
        <w:rPr>
          <w:b/>
          <w:bCs/>
          <w:color w:val="4F81BD" w:themeColor="accent1"/>
          <w:sz w:val="32"/>
          <w:szCs w:val="32"/>
        </w:rPr>
      </w:pPr>
      <w:r w:rsidRPr="009E3946">
        <w:rPr>
          <w:b/>
          <w:bCs/>
          <w:color w:val="4F81BD" w:themeColor="accent1"/>
          <w:sz w:val="32"/>
          <w:szCs w:val="32"/>
        </w:rPr>
        <w:t xml:space="preserve">Finally </w:t>
      </w:r>
      <w:bookmarkStart w:id="3" w:name="_Hlk187004017"/>
      <w:bookmarkEnd w:id="0"/>
    </w:p>
    <w:bookmarkEnd w:id="3"/>
    <w:p w14:paraId="760506EE" w14:textId="66ECA545" w:rsidR="004C1C47" w:rsidRPr="008142EA" w:rsidRDefault="009E3946" w:rsidP="008142EA">
      <w:pPr>
        <w:spacing w:line="252" w:lineRule="auto"/>
        <w:rPr>
          <w:sz w:val="24"/>
          <w:szCs w:val="24"/>
        </w:rPr>
      </w:pPr>
      <w:r>
        <w:rPr>
          <w:sz w:val="24"/>
          <w:szCs w:val="24"/>
        </w:rPr>
        <w:t xml:space="preserve">Please have a quick audit of anything you require locally  - additional bins ,  dog , grit , litter   / benches /  -  any particular problem areas that need looking at   and I can look at allocating part of my enabling budget in supporting your projects </w:t>
      </w:r>
    </w:p>
    <w:p w14:paraId="118C6797" w14:textId="77777777" w:rsidR="000A2EA0" w:rsidRDefault="000A2EA0" w:rsidP="00EA6119">
      <w:pPr>
        <w:spacing w:after="0"/>
      </w:pPr>
    </w:p>
    <w:p w14:paraId="0BB97AFE" w14:textId="77777777" w:rsidR="00EA6119" w:rsidRPr="00EA6119" w:rsidRDefault="00EA6119" w:rsidP="00EA6119">
      <w:pPr>
        <w:spacing w:after="0"/>
        <w:rPr>
          <w:b/>
          <w:bCs/>
        </w:rPr>
      </w:pPr>
      <w:r w:rsidRPr="00EA6119">
        <w:rPr>
          <w:b/>
          <w:bCs/>
        </w:rPr>
        <w:t xml:space="preserve">James Mallinder </w:t>
      </w:r>
    </w:p>
    <w:p w14:paraId="65B017EC" w14:textId="77777777" w:rsidR="00EA6119" w:rsidRPr="00EA6119" w:rsidRDefault="00EA6119" w:rsidP="00EA6119">
      <w:pPr>
        <w:spacing w:after="0"/>
        <w:rPr>
          <w:b/>
          <w:bCs/>
        </w:rPr>
      </w:pPr>
      <w:r w:rsidRPr="00EA6119">
        <w:rPr>
          <w:b/>
          <w:bCs/>
        </w:rPr>
        <w:t xml:space="preserve">Deben Ward </w:t>
      </w:r>
    </w:p>
    <w:p w14:paraId="0A1A133C" w14:textId="3F90D8B6" w:rsidR="00EA6119" w:rsidRPr="00EA6119" w:rsidRDefault="00DE613D" w:rsidP="00EA6119">
      <w:pPr>
        <w:spacing w:after="0"/>
        <w:rPr>
          <w:b/>
          <w:bCs/>
        </w:rPr>
      </w:pPr>
      <w:r>
        <w:rPr>
          <w:b/>
          <w:bCs/>
        </w:rPr>
        <w:t xml:space="preserve">A voice for parishes and residents of the Peninsula </w:t>
      </w:r>
    </w:p>
    <w:sectPr w:rsidR="00EA6119" w:rsidRPr="00EA6119">
      <w:headerReference w:type="default" r:id="rId17"/>
      <w:footerReference w:type="default" r:id="rId1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A5E074" w14:textId="77777777" w:rsidR="00463B87" w:rsidRDefault="00463B87" w:rsidP="00463B87">
      <w:pPr>
        <w:spacing w:after="0" w:line="240" w:lineRule="auto"/>
      </w:pPr>
      <w:r>
        <w:separator/>
      </w:r>
    </w:p>
  </w:endnote>
  <w:endnote w:type="continuationSeparator" w:id="0">
    <w:p w14:paraId="13C46076" w14:textId="77777777" w:rsidR="00463B87" w:rsidRDefault="00463B87" w:rsidP="00463B87">
      <w:pPr>
        <w:spacing w:after="0" w:line="240" w:lineRule="auto"/>
      </w:pPr>
      <w:r>
        <w:continuationSeparator/>
      </w:r>
    </w:p>
  </w:endnote>
  <w:endnote w:type="continuationNotice" w:id="1">
    <w:p w14:paraId="5E2BD479" w14:textId="77777777" w:rsidR="00B41987" w:rsidRDefault="00B4198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3F76D4" w14:textId="716B37C4" w:rsidR="00463B87" w:rsidRDefault="00994CF0">
    <w:pPr>
      <w:pStyle w:val="Footer"/>
    </w:pPr>
    <w:r>
      <w:rPr>
        <w:noProof/>
      </w:rPr>
      <w:pict w14:anchorId="4311A3C0">
        <v:shapetype id="_x0000_t5" coordsize="21600,21600" o:spt="5" adj="10800" path="m@0,l,21600r21600,xe">
          <v:stroke joinstyle="miter"/>
          <v:formulas>
            <v:f eqn="val #0"/>
            <v:f eqn="prod #0 1 2"/>
            <v:f eqn="sum @1 10800 0"/>
          </v:formulas>
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<v:handles>
            <v:h position="#0,topLeft" xrange="0,21600"/>
          </v:handles>
        </v:shapetype>
        <v:shape id="Isosceles Triangle 3" o:spid="_x0000_s73729" type="#_x0000_t5" style="position:absolute;margin-left:127.5pt;margin-top:-23.55pt;width:444.75pt;height:69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" adj="21600" fillcolor="#8ec7ce" strokecolor="#8ec7ce" strokeweight="2pt"/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802F1BD" w14:textId="77777777" w:rsidR="00463B87" w:rsidRDefault="00463B87" w:rsidP="00463B87">
      <w:pPr>
        <w:spacing w:after="0" w:line="240" w:lineRule="auto"/>
      </w:pPr>
      <w:r>
        <w:separator/>
      </w:r>
    </w:p>
  </w:footnote>
  <w:footnote w:type="continuationSeparator" w:id="0">
    <w:p w14:paraId="520602AF" w14:textId="77777777" w:rsidR="00463B87" w:rsidRDefault="00463B87" w:rsidP="00463B87">
      <w:pPr>
        <w:spacing w:after="0" w:line="240" w:lineRule="auto"/>
      </w:pPr>
      <w:r>
        <w:continuationSeparator/>
      </w:r>
    </w:p>
  </w:footnote>
  <w:footnote w:type="continuationNotice" w:id="1">
    <w:p w14:paraId="0268B5AA" w14:textId="77777777" w:rsidR="00B41987" w:rsidRDefault="00B4198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617199" w14:textId="77777777" w:rsidR="00463B87" w:rsidRDefault="00463B87">
    <w:pPr>
      <w:pStyle w:val="Header"/>
    </w:pPr>
    <w:r>
      <w:rPr>
        <w:noProof/>
        <w:lang w:eastAsia="en-GB"/>
      </w:rPr>
      <w:ptab w:relativeTo="indent" w:alignment="center" w:leader="none"/>
    </w:r>
    <w:r>
      <w:rPr>
        <w:noProof/>
        <w:lang w:eastAsia="en-GB"/>
      </w:rPr>
      <w:drawing>
        <wp:inline distT="0" distB="0" distL="0" distR="0" wp14:anchorId="0CF37271" wp14:editId="727A0B1A">
          <wp:extent cx="1019175" cy="813819"/>
          <wp:effectExtent l="0" t="0" r="0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to use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3302" cy="8171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▪" style="width:18.55pt;height:18.55pt;visibility:visible" o:bullet="t">
        <v:imagedata r:id="rId1" o:title="▪"/>
      </v:shape>
    </w:pict>
  </w:numPicBullet>
  <w:abstractNum w:abstractNumId="0" w15:restartNumberingAfterBreak="0">
    <w:nsid w:val="01CD4476"/>
    <w:multiLevelType w:val="multilevel"/>
    <w:tmpl w:val="631E06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93361F"/>
    <w:multiLevelType w:val="multilevel"/>
    <w:tmpl w:val="1B2CA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DD3F7A"/>
    <w:multiLevelType w:val="hybridMultilevel"/>
    <w:tmpl w:val="BAA8516A"/>
    <w:lvl w:ilvl="0" w:tplc="AB00A6C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C1449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382AB3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6C8C1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B78BA8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E90B61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0254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2781AF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B9A32A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216F4D77"/>
    <w:multiLevelType w:val="hybridMultilevel"/>
    <w:tmpl w:val="11924E36"/>
    <w:lvl w:ilvl="0" w:tplc="09349108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C6197B"/>
    <w:multiLevelType w:val="hybridMultilevel"/>
    <w:tmpl w:val="FBB6256A"/>
    <w:lvl w:ilvl="0" w:tplc="E32EFD1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2A28B0"/>
    <w:multiLevelType w:val="hybridMultilevel"/>
    <w:tmpl w:val="C17C54AA"/>
    <w:lvl w:ilvl="0" w:tplc="BF582A5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5C00C6"/>
    <w:multiLevelType w:val="hybridMultilevel"/>
    <w:tmpl w:val="0240AE24"/>
    <w:lvl w:ilvl="0" w:tplc="413CEA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A191454"/>
    <w:multiLevelType w:val="hybridMultilevel"/>
    <w:tmpl w:val="08FADEFE"/>
    <w:lvl w:ilvl="0" w:tplc="B4ACA7AC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3BB313E9"/>
    <w:multiLevelType w:val="multilevel"/>
    <w:tmpl w:val="05A4B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3FFB3A72"/>
    <w:multiLevelType w:val="hybridMultilevel"/>
    <w:tmpl w:val="AAEE206C"/>
    <w:lvl w:ilvl="0" w:tplc="FD1232B4">
      <w:numFmt w:val="bullet"/>
      <w:lvlText w:val="-"/>
      <w:lvlJc w:val="left"/>
      <w:pPr>
        <w:ind w:left="36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4BA67022"/>
    <w:multiLevelType w:val="hybridMultilevel"/>
    <w:tmpl w:val="A3D4714C"/>
    <w:lvl w:ilvl="0" w:tplc="CCC89DA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20F1DB8"/>
    <w:multiLevelType w:val="multilevel"/>
    <w:tmpl w:val="C40804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629F3A3F"/>
    <w:multiLevelType w:val="hybridMultilevel"/>
    <w:tmpl w:val="B78AB68C"/>
    <w:lvl w:ilvl="0" w:tplc="2A40498A"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  <w:b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63E76199"/>
    <w:multiLevelType w:val="hybridMultilevel"/>
    <w:tmpl w:val="B55057FC"/>
    <w:lvl w:ilvl="0" w:tplc="7A7C896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49C1107"/>
    <w:multiLevelType w:val="hybridMultilevel"/>
    <w:tmpl w:val="D604D2A0"/>
    <w:lvl w:ilvl="0" w:tplc="AAE811B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5A2CA9"/>
    <w:multiLevelType w:val="hybridMultilevel"/>
    <w:tmpl w:val="B6708162"/>
    <w:lvl w:ilvl="0" w:tplc="B0BA6114">
      <w:start w:val="27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1B2260"/>
    <w:multiLevelType w:val="multilevel"/>
    <w:tmpl w:val="EF2CF7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F6F4FA1"/>
    <w:multiLevelType w:val="hybridMultilevel"/>
    <w:tmpl w:val="42B2048E"/>
    <w:lvl w:ilvl="0" w:tplc="F7A6500C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1940D3B"/>
    <w:multiLevelType w:val="hybridMultilevel"/>
    <w:tmpl w:val="4D9CAA7E"/>
    <w:lvl w:ilvl="0" w:tplc="EBFA5A08">
      <w:numFmt w:val="bullet"/>
      <w:lvlText w:val=""/>
      <w:lvlJc w:val="left"/>
      <w:pPr>
        <w:ind w:left="720" w:hanging="360"/>
      </w:pPr>
      <w:rPr>
        <w:rFonts w:ascii="Symbol" w:eastAsia="MS Mincho" w:hAnsi="Symbo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7275AB5"/>
    <w:multiLevelType w:val="hybridMultilevel"/>
    <w:tmpl w:val="E05A79C2"/>
    <w:lvl w:ilvl="0" w:tplc="1126287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FF81D1B"/>
    <w:multiLevelType w:val="multilevel"/>
    <w:tmpl w:val="B9126E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630043198">
    <w:abstractNumId w:val="7"/>
  </w:num>
  <w:num w:numId="2" w16cid:durableId="465240792">
    <w:abstractNumId w:val="9"/>
  </w:num>
  <w:num w:numId="3" w16cid:durableId="1705788057">
    <w:abstractNumId w:val="4"/>
  </w:num>
  <w:num w:numId="4" w16cid:durableId="1365865992">
    <w:abstractNumId w:val="13"/>
  </w:num>
  <w:num w:numId="5" w16cid:durableId="719133435">
    <w:abstractNumId w:val="15"/>
  </w:num>
  <w:num w:numId="6" w16cid:durableId="979266183">
    <w:abstractNumId w:val="18"/>
  </w:num>
  <w:num w:numId="7" w16cid:durableId="1854298418">
    <w:abstractNumId w:val="16"/>
  </w:num>
  <w:num w:numId="8" w16cid:durableId="1350176940">
    <w:abstractNumId w:val="1"/>
  </w:num>
  <w:num w:numId="9" w16cid:durableId="1317490399">
    <w:abstractNumId w:val="20"/>
  </w:num>
  <w:num w:numId="10" w16cid:durableId="200214234">
    <w:abstractNumId w:val="0"/>
  </w:num>
  <w:num w:numId="11" w16cid:durableId="392050989">
    <w:abstractNumId w:val="2"/>
  </w:num>
  <w:num w:numId="12" w16cid:durableId="1561482677">
    <w:abstractNumId w:val="3"/>
  </w:num>
  <w:num w:numId="13" w16cid:durableId="429203478">
    <w:abstractNumId w:val="11"/>
  </w:num>
  <w:num w:numId="14" w16cid:durableId="425274453">
    <w:abstractNumId w:val="5"/>
  </w:num>
  <w:num w:numId="15" w16cid:durableId="529145078">
    <w:abstractNumId w:val="17"/>
  </w:num>
  <w:num w:numId="16" w16cid:durableId="603684743">
    <w:abstractNumId w:val="19"/>
  </w:num>
  <w:num w:numId="17" w16cid:durableId="155657973">
    <w:abstractNumId w:val="12"/>
  </w:num>
  <w:num w:numId="18" w16cid:durableId="2067753923">
    <w:abstractNumId w:val="10"/>
  </w:num>
  <w:num w:numId="19" w16cid:durableId="405804742">
    <w:abstractNumId w:val="14"/>
  </w:num>
  <w:num w:numId="20" w16cid:durableId="965156038">
    <w:abstractNumId w:val="6"/>
  </w:num>
  <w:num w:numId="21" w16cid:durableId="19421752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10"/>
  <w:proofState w:spelling="clean" w:grammar="clean"/>
  <w:defaultTabStop w:val="720"/>
  <w:characterSpacingControl w:val="doNotCompress"/>
  <w:hdrShapeDefaults>
    <o:shapedefaults v:ext="edit" spidmax="73730"/>
    <o:shapelayout v:ext="edit">
      <o:idmap v:ext="edit" data="72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63B87"/>
    <w:rsid w:val="0000361B"/>
    <w:rsid w:val="000036AF"/>
    <w:rsid w:val="00005550"/>
    <w:rsid w:val="00007380"/>
    <w:rsid w:val="00013395"/>
    <w:rsid w:val="00023DC5"/>
    <w:rsid w:val="000417D1"/>
    <w:rsid w:val="00042F39"/>
    <w:rsid w:val="00046D61"/>
    <w:rsid w:val="0005501B"/>
    <w:rsid w:val="00063036"/>
    <w:rsid w:val="000637B9"/>
    <w:rsid w:val="00065C98"/>
    <w:rsid w:val="000877E8"/>
    <w:rsid w:val="000903C5"/>
    <w:rsid w:val="00096F46"/>
    <w:rsid w:val="000A2EA0"/>
    <w:rsid w:val="000B2E17"/>
    <w:rsid w:val="000B6375"/>
    <w:rsid w:val="000C097B"/>
    <w:rsid w:val="000C1A1D"/>
    <w:rsid w:val="000C40D7"/>
    <w:rsid w:val="000D0AEB"/>
    <w:rsid w:val="000D1382"/>
    <w:rsid w:val="000D1568"/>
    <w:rsid w:val="000D44DF"/>
    <w:rsid w:val="000D6C22"/>
    <w:rsid w:val="000E2D36"/>
    <w:rsid w:val="000E2DCF"/>
    <w:rsid w:val="000E44B6"/>
    <w:rsid w:val="000F04DE"/>
    <w:rsid w:val="000F1F86"/>
    <w:rsid w:val="000F2E88"/>
    <w:rsid w:val="000F5159"/>
    <w:rsid w:val="000F7577"/>
    <w:rsid w:val="001138A0"/>
    <w:rsid w:val="001216D4"/>
    <w:rsid w:val="001407B4"/>
    <w:rsid w:val="00142623"/>
    <w:rsid w:val="001439C6"/>
    <w:rsid w:val="00146E48"/>
    <w:rsid w:val="00150C59"/>
    <w:rsid w:val="00150F13"/>
    <w:rsid w:val="001539F2"/>
    <w:rsid w:val="00153D63"/>
    <w:rsid w:val="00160F13"/>
    <w:rsid w:val="00161A99"/>
    <w:rsid w:val="00164014"/>
    <w:rsid w:val="001641BC"/>
    <w:rsid w:val="001649AD"/>
    <w:rsid w:val="0017030A"/>
    <w:rsid w:val="00176B85"/>
    <w:rsid w:val="00184979"/>
    <w:rsid w:val="00191528"/>
    <w:rsid w:val="00193A08"/>
    <w:rsid w:val="001946ED"/>
    <w:rsid w:val="001969AB"/>
    <w:rsid w:val="001A2C38"/>
    <w:rsid w:val="001A3591"/>
    <w:rsid w:val="001A6095"/>
    <w:rsid w:val="001B00F3"/>
    <w:rsid w:val="001B4963"/>
    <w:rsid w:val="001B56DB"/>
    <w:rsid w:val="001B5C08"/>
    <w:rsid w:val="001C080A"/>
    <w:rsid w:val="001C2AF8"/>
    <w:rsid w:val="001C61A6"/>
    <w:rsid w:val="001D1007"/>
    <w:rsid w:val="001D10DB"/>
    <w:rsid w:val="001D2CB1"/>
    <w:rsid w:val="001D65BC"/>
    <w:rsid w:val="001E2B74"/>
    <w:rsid w:val="001F2899"/>
    <w:rsid w:val="00201886"/>
    <w:rsid w:val="00203D50"/>
    <w:rsid w:val="0020518A"/>
    <w:rsid w:val="00206480"/>
    <w:rsid w:val="002107DE"/>
    <w:rsid w:val="00215C60"/>
    <w:rsid w:val="00220140"/>
    <w:rsid w:val="002424A6"/>
    <w:rsid w:val="00245ACC"/>
    <w:rsid w:val="0024713F"/>
    <w:rsid w:val="002531C8"/>
    <w:rsid w:val="0025607F"/>
    <w:rsid w:val="00271A56"/>
    <w:rsid w:val="00272930"/>
    <w:rsid w:val="00280947"/>
    <w:rsid w:val="0028417F"/>
    <w:rsid w:val="00286136"/>
    <w:rsid w:val="00297DB7"/>
    <w:rsid w:val="00297EAB"/>
    <w:rsid w:val="002A073E"/>
    <w:rsid w:val="002A2F0F"/>
    <w:rsid w:val="002A466E"/>
    <w:rsid w:val="002A6ED6"/>
    <w:rsid w:val="002B6AF5"/>
    <w:rsid w:val="002C3388"/>
    <w:rsid w:val="002C45C8"/>
    <w:rsid w:val="002D250F"/>
    <w:rsid w:val="002D4C3F"/>
    <w:rsid w:val="002E09F8"/>
    <w:rsid w:val="002E2882"/>
    <w:rsid w:val="002E58FE"/>
    <w:rsid w:val="002F07DC"/>
    <w:rsid w:val="002F2848"/>
    <w:rsid w:val="002F2E37"/>
    <w:rsid w:val="002F606A"/>
    <w:rsid w:val="00300377"/>
    <w:rsid w:val="003017C4"/>
    <w:rsid w:val="003313A8"/>
    <w:rsid w:val="00332B4B"/>
    <w:rsid w:val="00341F71"/>
    <w:rsid w:val="00346202"/>
    <w:rsid w:val="00350219"/>
    <w:rsid w:val="003606CA"/>
    <w:rsid w:val="00360A8F"/>
    <w:rsid w:val="00362FC3"/>
    <w:rsid w:val="0036569D"/>
    <w:rsid w:val="0036728E"/>
    <w:rsid w:val="00385AC1"/>
    <w:rsid w:val="00392FA5"/>
    <w:rsid w:val="00396EB1"/>
    <w:rsid w:val="003A03AC"/>
    <w:rsid w:val="003A5735"/>
    <w:rsid w:val="003B45B7"/>
    <w:rsid w:val="003B6FF9"/>
    <w:rsid w:val="003C461A"/>
    <w:rsid w:val="003C5BFF"/>
    <w:rsid w:val="003D301C"/>
    <w:rsid w:val="003D4CEE"/>
    <w:rsid w:val="003E0883"/>
    <w:rsid w:val="003F1C94"/>
    <w:rsid w:val="003F7497"/>
    <w:rsid w:val="00400370"/>
    <w:rsid w:val="00403037"/>
    <w:rsid w:val="004170AC"/>
    <w:rsid w:val="004172B3"/>
    <w:rsid w:val="00421296"/>
    <w:rsid w:val="00436523"/>
    <w:rsid w:val="00446A58"/>
    <w:rsid w:val="004509B9"/>
    <w:rsid w:val="00460C40"/>
    <w:rsid w:val="00460E1D"/>
    <w:rsid w:val="00460FE5"/>
    <w:rsid w:val="004615B0"/>
    <w:rsid w:val="00463B87"/>
    <w:rsid w:val="0046531B"/>
    <w:rsid w:val="004657B0"/>
    <w:rsid w:val="00466CA3"/>
    <w:rsid w:val="00472132"/>
    <w:rsid w:val="0048375C"/>
    <w:rsid w:val="00494AFC"/>
    <w:rsid w:val="004A05B5"/>
    <w:rsid w:val="004A486B"/>
    <w:rsid w:val="004B2655"/>
    <w:rsid w:val="004B4452"/>
    <w:rsid w:val="004B5C1D"/>
    <w:rsid w:val="004B5E6E"/>
    <w:rsid w:val="004B5F88"/>
    <w:rsid w:val="004C1C47"/>
    <w:rsid w:val="004C4040"/>
    <w:rsid w:val="004D013B"/>
    <w:rsid w:val="004D09A5"/>
    <w:rsid w:val="004D4124"/>
    <w:rsid w:val="004D7C76"/>
    <w:rsid w:val="004E03D0"/>
    <w:rsid w:val="004E4DA0"/>
    <w:rsid w:val="004E4EEE"/>
    <w:rsid w:val="004E5FE8"/>
    <w:rsid w:val="004F28D4"/>
    <w:rsid w:val="004F3468"/>
    <w:rsid w:val="004F4C62"/>
    <w:rsid w:val="004F78AA"/>
    <w:rsid w:val="00500E3B"/>
    <w:rsid w:val="00505A8B"/>
    <w:rsid w:val="00505B2C"/>
    <w:rsid w:val="005117AB"/>
    <w:rsid w:val="00516FBB"/>
    <w:rsid w:val="00527CB2"/>
    <w:rsid w:val="00550FD7"/>
    <w:rsid w:val="005515A1"/>
    <w:rsid w:val="0055210C"/>
    <w:rsid w:val="00553702"/>
    <w:rsid w:val="00564313"/>
    <w:rsid w:val="005852F0"/>
    <w:rsid w:val="005930B6"/>
    <w:rsid w:val="00594374"/>
    <w:rsid w:val="005A2310"/>
    <w:rsid w:val="005A51CD"/>
    <w:rsid w:val="005A55B8"/>
    <w:rsid w:val="005C1C01"/>
    <w:rsid w:val="005C44FF"/>
    <w:rsid w:val="005D2A9C"/>
    <w:rsid w:val="005D6CD9"/>
    <w:rsid w:val="005E0EA1"/>
    <w:rsid w:val="005E4DC9"/>
    <w:rsid w:val="005F5FC1"/>
    <w:rsid w:val="00601190"/>
    <w:rsid w:val="00603090"/>
    <w:rsid w:val="00603AE4"/>
    <w:rsid w:val="00604651"/>
    <w:rsid w:val="006046A5"/>
    <w:rsid w:val="006134B6"/>
    <w:rsid w:val="00616329"/>
    <w:rsid w:val="006181AA"/>
    <w:rsid w:val="00620F98"/>
    <w:rsid w:val="00625B56"/>
    <w:rsid w:val="00630D45"/>
    <w:rsid w:val="00642AB4"/>
    <w:rsid w:val="00646B72"/>
    <w:rsid w:val="006540BE"/>
    <w:rsid w:val="00657944"/>
    <w:rsid w:val="00661F6F"/>
    <w:rsid w:val="00663FBB"/>
    <w:rsid w:val="0066554D"/>
    <w:rsid w:val="00691621"/>
    <w:rsid w:val="00695FA0"/>
    <w:rsid w:val="00696029"/>
    <w:rsid w:val="00697A16"/>
    <w:rsid w:val="006A1466"/>
    <w:rsid w:val="006A34E7"/>
    <w:rsid w:val="006A6935"/>
    <w:rsid w:val="006B5B61"/>
    <w:rsid w:val="006D60BD"/>
    <w:rsid w:val="006D6254"/>
    <w:rsid w:val="006D686D"/>
    <w:rsid w:val="006E27A5"/>
    <w:rsid w:val="006E6D7E"/>
    <w:rsid w:val="006F09E2"/>
    <w:rsid w:val="006F1330"/>
    <w:rsid w:val="007002D1"/>
    <w:rsid w:val="0070117E"/>
    <w:rsid w:val="00701317"/>
    <w:rsid w:val="00710A72"/>
    <w:rsid w:val="00710A81"/>
    <w:rsid w:val="00713875"/>
    <w:rsid w:val="00717C71"/>
    <w:rsid w:val="00717E34"/>
    <w:rsid w:val="0072325D"/>
    <w:rsid w:val="00724B6F"/>
    <w:rsid w:val="00725A27"/>
    <w:rsid w:val="00726054"/>
    <w:rsid w:val="00727654"/>
    <w:rsid w:val="00727CCD"/>
    <w:rsid w:val="00742D03"/>
    <w:rsid w:val="007454F8"/>
    <w:rsid w:val="00747009"/>
    <w:rsid w:val="007573AB"/>
    <w:rsid w:val="00757D57"/>
    <w:rsid w:val="007776D4"/>
    <w:rsid w:val="00784C6F"/>
    <w:rsid w:val="00787053"/>
    <w:rsid w:val="007A5026"/>
    <w:rsid w:val="007A5A0E"/>
    <w:rsid w:val="007C337D"/>
    <w:rsid w:val="007C3681"/>
    <w:rsid w:val="007C6235"/>
    <w:rsid w:val="007C628B"/>
    <w:rsid w:val="007C75B6"/>
    <w:rsid w:val="007D152D"/>
    <w:rsid w:val="007D791D"/>
    <w:rsid w:val="007E04CF"/>
    <w:rsid w:val="007E5EEB"/>
    <w:rsid w:val="007F4F85"/>
    <w:rsid w:val="007F6EA4"/>
    <w:rsid w:val="007F7D1F"/>
    <w:rsid w:val="00801703"/>
    <w:rsid w:val="00802D28"/>
    <w:rsid w:val="00804495"/>
    <w:rsid w:val="00812B05"/>
    <w:rsid w:val="008142EA"/>
    <w:rsid w:val="0081636E"/>
    <w:rsid w:val="00816B3C"/>
    <w:rsid w:val="00820FCC"/>
    <w:rsid w:val="00821207"/>
    <w:rsid w:val="00824AAB"/>
    <w:rsid w:val="008315B5"/>
    <w:rsid w:val="00831A94"/>
    <w:rsid w:val="00832897"/>
    <w:rsid w:val="00834DFE"/>
    <w:rsid w:val="00843081"/>
    <w:rsid w:val="00851CE7"/>
    <w:rsid w:val="00854A67"/>
    <w:rsid w:val="00857000"/>
    <w:rsid w:val="008573F0"/>
    <w:rsid w:val="0086297C"/>
    <w:rsid w:val="00883D60"/>
    <w:rsid w:val="00893A69"/>
    <w:rsid w:val="00897A87"/>
    <w:rsid w:val="00897B89"/>
    <w:rsid w:val="008A1BF0"/>
    <w:rsid w:val="008A4BC3"/>
    <w:rsid w:val="008B0A10"/>
    <w:rsid w:val="008C7E53"/>
    <w:rsid w:val="008D0CF2"/>
    <w:rsid w:val="008D14A3"/>
    <w:rsid w:val="008D4CDA"/>
    <w:rsid w:val="008E0C6C"/>
    <w:rsid w:val="008E1C03"/>
    <w:rsid w:val="008E4BE3"/>
    <w:rsid w:val="008F148B"/>
    <w:rsid w:val="009006FB"/>
    <w:rsid w:val="00903641"/>
    <w:rsid w:val="00916B62"/>
    <w:rsid w:val="009229E0"/>
    <w:rsid w:val="00922DA2"/>
    <w:rsid w:val="0093249E"/>
    <w:rsid w:val="00932A2B"/>
    <w:rsid w:val="00943383"/>
    <w:rsid w:val="009457BB"/>
    <w:rsid w:val="009461AB"/>
    <w:rsid w:val="009533A4"/>
    <w:rsid w:val="00964FCE"/>
    <w:rsid w:val="009679E4"/>
    <w:rsid w:val="00975408"/>
    <w:rsid w:val="00976345"/>
    <w:rsid w:val="00976C56"/>
    <w:rsid w:val="00991F4B"/>
    <w:rsid w:val="00992B32"/>
    <w:rsid w:val="009938DC"/>
    <w:rsid w:val="00994CF0"/>
    <w:rsid w:val="009A46D4"/>
    <w:rsid w:val="009C0C54"/>
    <w:rsid w:val="009C698C"/>
    <w:rsid w:val="009D3A5F"/>
    <w:rsid w:val="009E07BE"/>
    <w:rsid w:val="009E3946"/>
    <w:rsid w:val="009E704A"/>
    <w:rsid w:val="009F5D3F"/>
    <w:rsid w:val="00A13431"/>
    <w:rsid w:val="00A15991"/>
    <w:rsid w:val="00A20AFB"/>
    <w:rsid w:val="00A24763"/>
    <w:rsid w:val="00A24C01"/>
    <w:rsid w:val="00A30A9B"/>
    <w:rsid w:val="00A31964"/>
    <w:rsid w:val="00A31ACE"/>
    <w:rsid w:val="00A31EB2"/>
    <w:rsid w:val="00A32580"/>
    <w:rsid w:val="00A3474A"/>
    <w:rsid w:val="00A36462"/>
    <w:rsid w:val="00A444C4"/>
    <w:rsid w:val="00A72530"/>
    <w:rsid w:val="00A731C8"/>
    <w:rsid w:val="00A75913"/>
    <w:rsid w:val="00A76F33"/>
    <w:rsid w:val="00A8301E"/>
    <w:rsid w:val="00A83D89"/>
    <w:rsid w:val="00A87CC9"/>
    <w:rsid w:val="00A927AB"/>
    <w:rsid w:val="00A94DCF"/>
    <w:rsid w:val="00A94F57"/>
    <w:rsid w:val="00A96A82"/>
    <w:rsid w:val="00A97081"/>
    <w:rsid w:val="00AB2A73"/>
    <w:rsid w:val="00AD40C5"/>
    <w:rsid w:val="00AE22CA"/>
    <w:rsid w:val="00AE469C"/>
    <w:rsid w:val="00AF312C"/>
    <w:rsid w:val="00B01FE6"/>
    <w:rsid w:val="00B026F0"/>
    <w:rsid w:val="00B0405C"/>
    <w:rsid w:val="00B1214F"/>
    <w:rsid w:val="00B23201"/>
    <w:rsid w:val="00B30500"/>
    <w:rsid w:val="00B32E5E"/>
    <w:rsid w:val="00B331AA"/>
    <w:rsid w:val="00B34FCE"/>
    <w:rsid w:val="00B40B99"/>
    <w:rsid w:val="00B41987"/>
    <w:rsid w:val="00B42A6C"/>
    <w:rsid w:val="00B47F32"/>
    <w:rsid w:val="00B51347"/>
    <w:rsid w:val="00B521F5"/>
    <w:rsid w:val="00B5323E"/>
    <w:rsid w:val="00B57C14"/>
    <w:rsid w:val="00B62009"/>
    <w:rsid w:val="00B82A3D"/>
    <w:rsid w:val="00B8555D"/>
    <w:rsid w:val="00B932FD"/>
    <w:rsid w:val="00BA01BA"/>
    <w:rsid w:val="00BB2D11"/>
    <w:rsid w:val="00BC0A94"/>
    <w:rsid w:val="00BC0E62"/>
    <w:rsid w:val="00BC2508"/>
    <w:rsid w:val="00BC42F9"/>
    <w:rsid w:val="00BC45A8"/>
    <w:rsid w:val="00BD1552"/>
    <w:rsid w:val="00BD7356"/>
    <w:rsid w:val="00BD7944"/>
    <w:rsid w:val="00BE2A3F"/>
    <w:rsid w:val="00BE3A4B"/>
    <w:rsid w:val="00BE47D9"/>
    <w:rsid w:val="00BF08F3"/>
    <w:rsid w:val="00BF23BB"/>
    <w:rsid w:val="00BF289A"/>
    <w:rsid w:val="00BF69B2"/>
    <w:rsid w:val="00C02A79"/>
    <w:rsid w:val="00C06E53"/>
    <w:rsid w:val="00C209AF"/>
    <w:rsid w:val="00C3284C"/>
    <w:rsid w:val="00C34118"/>
    <w:rsid w:val="00C435AE"/>
    <w:rsid w:val="00C559BC"/>
    <w:rsid w:val="00C6030C"/>
    <w:rsid w:val="00C62C95"/>
    <w:rsid w:val="00C63F56"/>
    <w:rsid w:val="00C65918"/>
    <w:rsid w:val="00C66B54"/>
    <w:rsid w:val="00C70CF5"/>
    <w:rsid w:val="00C730E5"/>
    <w:rsid w:val="00C749CF"/>
    <w:rsid w:val="00C875DB"/>
    <w:rsid w:val="00C90138"/>
    <w:rsid w:val="00C9218B"/>
    <w:rsid w:val="00C933BD"/>
    <w:rsid w:val="00C94CBA"/>
    <w:rsid w:val="00C96B9E"/>
    <w:rsid w:val="00CA3036"/>
    <w:rsid w:val="00CA3AA4"/>
    <w:rsid w:val="00CA6E28"/>
    <w:rsid w:val="00CB168A"/>
    <w:rsid w:val="00CB27CB"/>
    <w:rsid w:val="00CB3DF3"/>
    <w:rsid w:val="00CC09F4"/>
    <w:rsid w:val="00CC42A3"/>
    <w:rsid w:val="00CD48FF"/>
    <w:rsid w:val="00CE3CBA"/>
    <w:rsid w:val="00CF22AE"/>
    <w:rsid w:val="00D0134B"/>
    <w:rsid w:val="00D031E5"/>
    <w:rsid w:val="00D06C84"/>
    <w:rsid w:val="00D078F2"/>
    <w:rsid w:val="00D12C78"/>
    <w:rsid w:val="00D13179"/>
    <w:rsid w:val="00D13E7E"/>
    <w:rsid w:val="00D168C4"/>
    <w:rsid w:val="00D2451F"/>
    <w:rsid w:val="00D262E0"/>
    <w:rsid w:val="00D27B4C"/>
    <w:rsid w:val="00D320EB"/>
    <w:rsid w:val="00D3308E"/>
    <w:rsid w:val="00D34B18"/>
    <w:rsid w:val="00D35314"/>
    <w:rsid w:val="00D358E3"/>
    <w:rsid w:val="00D36E12"/>
    <w:rsid w:val="00D37B54"/>
    <w:rsid w:val="00D471AF"/>
    <w:rsid w:val="00D5241B"/>
    <w:rsid w:val="00D57CFB"/>
    <w:rsid w:val="00D6267B"/>
    <w:rsid w:val="00D63D7D"/>
    <w:rsid w:val="00D6488D"/>
    <w:rsid w:val="00D65623"/>
    <w:rsid w:val="00D72392"/>
    <w:rsid w:val="00D742B9"/>
    <w:rsid w:val="00D747F2"/>
    <w:rsid w:val="00D76C97"/>
    <w:rsid w:val="00D80911"/>
    <w:rsid w:val="00D80EAA"/>
    <w:rsid w:val="00D82E46"/>
    <w:rsid w:val="00D846FD"/>
    <w:rsid w:val="00D85DB4"/>
    <w:rsid w:val="00D86A4E"/>
    <w:rsid w:val="00D86AF0"/>
    <w:rsid w:val="00D9128F"/>
    <w:rsid w:val="00DA19D8"/>
    <w:rsid w:val="00DB1889"/>
    <w:rsid w:val="00DB2502"/>
    <w:rsid w:val="00DB3C52"/>
    <w:rsid w:val="00DC593D"/>
    <w:rsid w:val="00DD00A5"/>
    <w:rsid w:val="00DD1B62"/>
    <w:rsid w:val="00DD2200"/>
    <w:rsid w:val="00DD474F"/>
    <w:rsid w:val="00DD7083"/>
    <w:rsid w:val="00DE613D"/>
    <w:rsid w:val="00DF0A36"/>
    <w:rsid w:val="00DF341A"/>
    <w:rsid w:val="00DF7C37"/>
    <w:rsid w:val="00E004F3"/>
    <w:rsid w:val="00E0385F"/>
    <w:rsid w:val="00E03C5A"/>
    <w:rsid w:val="00E0503E"/>
    <w:rsid w:val="00E064E3"/>
    <w:rsid w:val="00E128E5"/>
    <w:rsid w:val="00E13B7B"/>
    <w:rsid w:val="00E152FC"/>
    <w:rsid w:val="00E226D2"/>
    <w:rsid w:val="00E300B8"/>
    <w:rsid w:val="00E30A80"/>
    <w:rsid w:val="00E32BF1"/>
    <w:rsid w:val="00E33C25"/>
    <w:rsid w:val="00E34BA0"/>
    <w:rsid w:val="00E4481E"/>
    <w:rsid w:val="00E44E83"/>
    <w:rsid w:val="00E61916"/>
    <w:rsid w:val="00E70B4B"/>
    <w:rsid w:val="00E713DA"/>
    <w:rsid w:val="00E71F5C"/>
    <w:rsid w:val="00E730CD"/>
    <w:rsid w:val="00E7647A"/>
    <w:rsid w:val="00E77C09"/>
    <w:rsid w:val="00E9630B"/>
    <w:rsid w:val="00EA2EDF"/>
    <w:rsid w:val="00EA6119"/>
    <w:rsid w:val="00EC30CD"/>
    <w:rsid w:val="00EC3B0A"/>
    <w:rsid w:val="00EC7113"/>
    <w:rsid w:val="00ED5644"/>
    <w:rsid w:val="00EE1870"/>
    <w:rsid w:val="00EE2DF0"/>
    <w:rsid w:val="00EE352A"/>
    <w:rsid w:val="00EE39D8"/>
    <w:rsid w:val="00EE55D5"/>
    <w:rsid w:val="00EE568E"/>
    <w:rsid w:val="00EF5FE1"/>
    <w:rsid w:val="00EF65E2"/>
    <w:rsid w:val="00EF7921"/>
    <w:rsid w:val="00F00CF3"/>
    <w:rsid w:val="00F027BB"/>
    <w:rsid w:val="00F13C18"/>
    <w:rsid w:val="00F23C37"/>
    <w:rsid w:val="00F3299F"/>
    <w:rsid w:val="00F33EC4"/>
    <w:rsid w:val="00F408C4"/>
    <w:rsid w:val="00F42778"/>
    <w:rsid w:val="00F43A2F"/>
    <w:rsid w:val="00F51EE7"/>
    <w:rsid w:val="00F53BD7"/>
    <w:rsid w:val="00F619D1"/>
    <w:rsid w:val="00F64873"/>
    <w:rsid w:val="00F71727"/>
    <w:rsid w:val="00F73203"/>
    <w:rsid w:val="00F76031"/>
    <w:rsid w:val="00F80931"/>
    <w:rsid w:val="00F8128B"/>
    <w:rsid w:val="00F85516"/>
    <w:rsid w:val="00F92370"/>
    <w:rsid w:val="00F9709E"/>
    <w:rsid w:val="00FA08F7"/>
    <w:rsid w:val="00FA2972"/>
    <w:rsid w:val="00FA4C71"/>
    <w:rsid w:val="00FC3DDB"/>
    <w:rsid w:val="00FC6172"/>
    <w:rsid w:val="00FD06D2"/>
    <w:rsid w:val="00FD7CFC"/>
    <w:rsid w:val="00FE1B63"/>
    <w:rsid w:val="00FE7B75"/>
    <w:rsid w:val="00FF2F26"/>
    <w:rsid w:val="00FF31E3"/>
    <w:rsid w:val="00FF4572"/>
    <w:rsid w:val="53BBF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30"/>
    <o:shapelayout v:ext="edit">
      <o:idmap v:ext="edit" data="2"/>
    </o:shapelayout>
  </w:shapeDefaults>
  <w:decimalSymbol w:val="."/>
  <w:listSeparator w:val=","/>
  <w14:docId w14:val="1DB947CB"/>
  <w15:docId w15:val="{C9F13B7A-7D36-46D0-AFE6-418A0F714F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C75B6"/>
  </w:style>
  <w:style w:type="paragraph" w:styleId="Heading1">
    <w:name w:val="heading 1"/>
    <w:basedOn w:val="Normal"/>
    <w:next w:val="Normal"/>
    <w:link w:val="Heading1Char"/>
    <w:uiPriority w:val="9"/>
    <w:qFormat/>
    <w:rsid w:val="00B01FE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63B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3B87"/>
  </w:style>
  <w:style w:type="paragraph" w:styleId="Footer">
    <w:name w:val="footer"/>
    <w:basedOn w:val="Normal"/>
    <w:link w:val="FooterChar"/>
    <w:uiPriority w:val="99"/>
    <w:unhideWhenUsed/>
    <w:rsid w:val="00463B8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3B87"/>
  </w:style>
  <w:style w:type="paragraph" w:styleId="BalloonText">
    <w:name w:val="Balloon Text"/>
    <w:basedOn w:val="Normal"/>
    <w:link w:val="BalloonTextChar"/>
    <w:uiPriority w:val="99"/>
    <w:semiHidden/>
    <w:unhideWhenUsed/>
    <w:rsid w:val="00463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63B8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9E704A"/>
    <w:pPr>
      <w:ind w:left="720"/>
      <w:contextualSpacing/>
    </w:pPr>
  </w:style>
  <w:style w:type="table" w:styleId="TableGrid">
    <w:name w:val="Table Grid"/>
    <w:basedOn w:val="TableNormal"/>
    <w:uiPriority w:val="59"/>
    <w:unhideWhenUsed/>
    <w:rsid w:val="000073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D358E3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D358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97081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1F28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eop">
    <w:name w:val="eop"/>
    <w:basedOn w:val="DefaultParagraphFont"/>
    <w:rsid w:val="001F2899"/>
  </w:style>
  <w:style w:type="character" w:customStyle="1" w:styleId="normaltextrun">
    <w:name w:val="normaltextrun"/>
    <w:basedOn w:val="DefaultParagraphFont"/>
    <w:rsid w:val="001F2899"/>
  </w:style>
  <w:style w:type="character" w:styleId="FollowedHyperlink">
    <w:name w:val="FollowedHyperlink"/>
    <w:basedOn w:val="DefaultParagraphFont"/>
    <w:uiPriority w:val="99"/>
    <w:semiHidden/>
    <w:unhideWhenUsed/>
    <w:rsid w:val="000F1F8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01FE6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5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7274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55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71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65107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08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83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78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8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84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2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2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8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4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3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05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3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89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74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329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4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6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0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1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13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8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92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65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247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1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14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7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7784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5267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44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290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2321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433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5398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95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6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1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31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5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132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2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8659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51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185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8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25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2136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57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03960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5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20492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246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58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1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2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95373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778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74192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69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8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69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503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5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27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99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6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0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32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9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04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72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09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19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4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1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2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7921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55989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4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1352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88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64676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0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951933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52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0885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406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608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25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1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56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055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801070">
                  <w:marLeft w:val="0"/>
                  <w:marRight w:val="0"/>
                  <w:marTop w:val="450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609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264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049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0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13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6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23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8884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241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012739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651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859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27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49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54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29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41116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345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44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585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550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2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12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2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88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21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https://www.eadt.co.uk/news/24760446.east-suffolk-council-felling-trees-sutton-heath/" TargetMode="External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2.pn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cid:674D382C-6D60-4C91-B6BB-20B769CB7208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a95df3a9-a55c-411a-b85f-1c3ffe7894b2">
      <UserInfo>
        <DisplayName>Phil Harris</DisplayName>
        <AccountId>14</AccountId>
        <AccountType/>
      </UserInfo>
      <UserInfo>
        <DisplayName>Steve Gallant</DisplayName>
        <AccountId>101</AccountId>
        <AccountType/>
      </UserInfo>
      <UserInfo>
        <DisplayName>Karla Supple</DisplayName>
        <AccountId>15</AccountId>
        <AccountType/>
      </UserInfo>
      <UserInfo>
        <DisplayName>Camilla Hopkins</DisplayName>
        <AccountId>13</AccountId>
        <AccountType/>
      </UserInfo>
      <UserInfo>
        <DisplayName>Tom Potter</DisplayName>
        <AccountId>586</AccountId>
        <AccountType/>
      </UserInfo>
    </SharedWithUsers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5AA2CC169B96D41B63744C8398FF547" ma:contentTypeVersion="13" ma:contentTypeDescription="Create a new document." ma:contentTypeScope="" ma:versionID="a949778c1a1da377d917c65f568a6a54">
  <xsd:schema xmlns:xsd="http://www.w3.org/2001/XMLSchema" xmlns:xs="http://www.w3.org/2001/XMLSchema" xmlns:p="http://schemas.microsoft.com/office/2006/metadata/properties" xmlns:ns2="3be1e62b-b60a-4bb0-86bc-df6f5d23a42f" xmlns:ns3="a95df3a9-a55c-411a-b85f-1c3ffe7894b2" targetNamespace="http://schemas.microsoft.com/office/2006/metadata/properties" ma:root="true" ma:fieldsID="8c7e4ce498759781acfdf9a1f31b4546" ns2:_="" ns3:_="">
    <xsd:import namespace="3be1e62b-b60a-4bb0-86bc-df6f5d23a42f"/>
    <xsd:import namespace="a95df3a9-a55c-411a-b85f-1c3ffe7894b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be1e62b-b60a-4bb0-86bc-df6f5d23a42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5df3a9-a55c-411a-b85f-1c3ffe7894b2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A40DE9-F3EB-42E5-B865-067841F44747}">
  <ds:schemaRefs>
    <ds:schemaRef ds:uri="3be1e62b-b60a-4bb0-86bc-df6f5d23a42f"/>
    <ds:schemaRef ds:uri="http://purl.org/dc/elements/1.1/"/>
    <ds:schemaRef ds:uri="http://schemas.microsoft.com/office/2006/metadata/properties"/>
    <ds:schemaRef ds:uri="a95df3a9-a55c-411a-b85f-1c3ffe7894b2"/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customXml/itemProps2.xml><?xml version="1.0" encoding="utf-8"?>
<ds:datastoreItem xmlns:ds="http://schemas.openxmlformats.org/officeDocument/2006/customXml" ds:itemID="{A39379E9-8A97-4F90-9516-544C4411F7F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be1e62b-b60a-4bb0-86bc-df6f5d23a42f"/>
    <ds:schemaRef ds:uri="a95df3a9-a55c-411a-b85f-1c3ffe7894b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5D6ED6C-AAC4-4F5C-A117-FA67C8878EE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B9EC749-8BB3-4E1C-8336-B44828F525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739</Words>
  <Characters>4214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East Suffolk Partnership</Company>
  <LinksUpToDate>false</LinksUpToDate>
  <CharactersWithSpaces>4944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Camilla Hopkins</dc:creator>
  <cp:keywords/>
  <dc:description/>
  <cp:lastModifiedBy>James Mallinder</cp:lastModifiedBy>
  <cp:revision>6</cp:revision>
  <dcterms:created xsi:type="dcterms:W3CDTF">2025-01-05T20:35:00Z</dcterms:created>
  <dcterms:modified xsi:type="dcterms:W3CDTF">2025-01-12T13:54:00Z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0x01010035AA2CC169B96D41B63744C8398FF547</vt:lpwstr>
  </property>
</Properties>
</file>